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  <w:t>Tikkurilan Seudun Eläkkeensaajat ry.</w:t>
      </w:r>
    </w:p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  <w:t>Vernissanrannan piknik 24.5.2023</w:t>
      </w:r>
    </w:p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  <w:t>Kevään yhteinen päätöstilaisuus vietettiin jälleen perinteen mukaan Keravanjoen rannalla kahvitellen ja grillaten.</w:t>
      </w:r>
    </w:p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  <w:t>Ilmojen haltija oli huomioinut suunnitelmamme  ja päättänyt pitää oikein kevään parhaimman päivän. Aurinko paistoi ja lämmintä riitti.</w:t>
      </w:r>
    </w:p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Pieni tuulenvire vain lisäsi keväistä nautintoa. </w:t>
      </w:r>
    </w:p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  <w:t>Iloinen ja runsas porukka kokoontui viettämää mukavaa iltapäivää vapaan seurustelun merkeissä.</w:t>
      </w:r>
    </w:p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  <w:t>Lassi ja Pate toimivat grillimestareina ja Laila oli leiponut tosi hyviä munkkeja.</w:t>
      </w:r>
    </w:p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  <w:t>Makkarat ja kahvi maistuivat jokaiselle ja porukan iloinen puheensorina ja nauru raikui joen solinan yli.</w:t>
      </w:r>
    </w:p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  <w:t>Tämä vapaa iltapäivä kruunasi ohjelmia täynnä olleen vuoden.</w:t>
      </w:r>
    </w:p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  <w:t>Kiitos meille kaikille osallistuneille ja hommaa hoitaneille!</w:t>
      </w:r>
    </w:p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  <w:t>aini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Leipteksti">
    <w:name w:val="Body Text"/>
    <w:basedOn w:val="Normal"/>
    <w:pPr>
      <w:spacing w:before="0" w:after="12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LibreOffice/7.3.7.2$Windows_X86_64 LibreOffice_project/e114eadc50a9ff8d8c8a0567d6da8f454beeb84f</Application>
  <AppVersion>15.0000</AppVersion>
  <Pages>1</Pages>
  <Words>96</Words>
  <CharactersWithSpaces>771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2023-05-28T15:39:53Z</dcterms:created>
  <dc:creator/>
  <dc:description/>
  <dc:language>fi-FI</dc:language>
  <cp:lastModifiedBy/>
  <dcterms:modified xsi:type="dcterms:W3CDTF">2023-05-28T16:05:02Z</dcterms:modified>
  <cp:revision>1</cp:revision>
  <dc:subject/>
  <dc:title/>
</cp:coreProperties>
</file>